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C" w:rsidRDefault="00716FBC" w:rsidP="00716FBC">
      <w:pPr>
        <w:jc w:val="center"/>
        <w:rPr>
          <w:b/>
          <w:sz w:val="22"/>
          <w:szCs w:val="22"/>
          <w:lang w:val="es-MX"/>
        </w:rPr>
      </w:pPr>
    </w:p>
    <w:tbl>
      <w:tblPr>
        <w:tblW w:w="9576" w:type="dxa"/>
        <w:tblInd w:w="-72" w:type="dxa"/>
        <w:tblLook w:val="0000" w:firstRow="0" w:lastRow="0" w:firstColumn="0" w:lastColumn="0" w:noHBand="0" w:noVBand="0"/>
      </w:tblPr>
      <w:tblGrid>
        <w:gridCol w:w="1081"/>
        <w:gridCol w:w="3784"/>
        <w:gridCol w:w="4505"/>
        <w:gridCol w:w="216"/>
      </w:tblGrid>
      <w:tr w:rsidR="00716FBC" w:rsidRPr="00A81342" w:rsidTr="00563E77">
        <w:trPr>
          <w:trHeight w:val="28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jc w:val="center"/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 xml:space="preserve">CURTEA DE APEL </w:t>
            </w:r>
            <w:smartTag w:uri="urn:schemas-microsoft-com:office:smarttags" w:element="place">
              <w:smartTag w:uri="urn:schemas-microsoft-com:office:smarttags" w:element="City">
                <w:r w:rsidRPr="00A81342">
                  <w:rPr>
                    <w:b/>
                    <w:sz w:val="22"/>
                    <w:szCs w:val="22"/>
                  </w:rPr>
                  <w:t>CRAIOVA</w:t>
                </w:r>
              </w:smartTag>
            </w:smartTag>
          </w:p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MX"/>
              </w:rPr>
              <w:t>01.07.2019</w:t>
            </w:r>
          </w:p>
        </w:tc>
      </w:tr>
      <w:tr w:rsidR="00716FBC" w:rsidRPr="00E50E8E" w:rsidTr="00563E77">
        <w:trPr>
          <w:trHeight w:val="28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  <w:tbl>
            <w:tblPr>
              <w:tblW w:w="9360" w:type="dxa"/>
              <w:tblLook w:val="0000" w:firstRow="0" w:lastRow="0" w:firstColumn="0" w:lastColumn="0" w:noHBand="0" w:noVBand="0"/>
            </w:tblPr>
            <w:tblGrid>
              <w:gridCol w:w="1080"/>
              <w:gridCol w:w="3780"/>
              <w:gridCol w:w="4500"/>
            </w:tblGrid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ALBU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ADELA IULIANA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ALEXANDROIU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ALEXANDRU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LILIANA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BALACI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BĂDULESCU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ŞTEFANA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BĂLTEANU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EMILIA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BARBU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LAVINIA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BARBU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LUMINIŢA </w:t>
                  </w:r>
                  <w:smartTag w:uri="urn:schemas-microsoft-com:office:smarttags" w:element="place">
                    <w:smartTag w:uri="urn:schemas-microsoft-com:office:smarttags" w:element="City">
                      <w:r w:rsidRPr="00804F0C">
                        <w:rPr>
                          <w:sz w:val="22"/>
                          <w:szCs w:val="22"/>
                        </w:rPr>
                        <w:t>LARISA</w:t>
                      </w:r>
                    </w:smartTag>
                  </w:smartTag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BERCEANU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MANUELA 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BEUCĂ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LAURA 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BÎRDĂU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GHEORGHE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BUNEA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LUCIAN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BUNOIU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CARMEN TAMARA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CADEA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STELIAN AURELIAN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CARNELUTI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 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CAZACU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ANDREEA MONA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CERCEL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ANAMARIA 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CHIONEA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CHIRIŢĂ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DORIAN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CIOBANU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GEORGE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CIOLOFAN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CIONTU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CIUREZU GHERGHE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MIRELA CARMEN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COJOCARU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FLORENŢA CARMEN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COMĂNESCU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 DĂNUŢ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CONDURAT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EMANOIL ROBERT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CRĂCIUNOIU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 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CRÎNGUŞ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804F0C">
                        <w:rPr>
                          <w:sz w:val="22"/>
                          <w:szCs w:val="22"/>
                        </w:rPr>
                        <w:t>ROMULUS</w:t>
                      </w:r>
                    </w:smartTag>
                  </w:smartTag>
                  <w:r w:rsidRPr="00804F0C">
                    <w:rPr>
                      <w:sz w:val="22"/>
                      <w:szCs w:val="22"/>
                    </w:rPr>
                    <w:t xml:space="preserve"> DAN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CROITORIU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CĂTĂLINA GENUA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DIACONESCU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DINU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NADIA SILVIA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DRĂGUŢ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DUNĂ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LILIANA MĂDĂLINA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ENĂŞOIU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FĂNUŢĂ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MARIA </w:t>
                  </w:r>
                  <w:smartTag w:uri="urn:schemas-microsoft-com:office:smarttags" w:element="place">
                    <w:r w:rsidRPr="00804F0C">
                      <w:rPr>
                        <w:sz w:val="22"/>
                        <w:szCs w:val="22"/>
                      </w:rPr>
                      <w:t>MAGDALENA</w:t>
                    </w:r>
                  </w:smartTag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ELVIS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VIOLETA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GHERGHINA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CLAUDIU ANGELO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GHERGHINĂ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LOTUS MANUELA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GHIŢĂ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OANA CATALINA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GLUGĂ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804F0C">
                        <w:rPr>
                          <w:sz w:val="22"/>
                          <w:szCs w:val="22"/>
                        </w:rPr>
                        <w:t>ADRIAN</w:t>
                      </w:r>
                    </w:smartTag>
                  </w:smartTag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GORGĂNEANU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CORNELIA NICOLETA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GRIGORIE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GRIGORAŞCU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 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ILEANA - NIŢĂ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VALI ŞTEFANIA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ILIE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CARMEN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LĂLOIANU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LUCIA 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LĂUTARU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AURORA CLAUDIA LAVINIA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LUNGU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LUNGU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SANDA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MARICA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ALEXANDRINA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MARINAŞ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SORINA IOLANDA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MATEUCĂ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RADU CRISTIAN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MELEACĂ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ELENA MIRTHA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MIREA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TATIANA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MIHAI ZAMFIR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LUCIAN CĂTĂLIN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MITRACHE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ANDREI COSMIN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MITRACHE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ROXANA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MITRANCĂ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MIHAELA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MITROI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VALERICA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AUGUSTINA CARMINA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MOŢ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SOFIA-MARIANA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MOTIRLICHIE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COSTINEL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MUDAVA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IONUŢ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MUDAVA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MUNCIOIU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NICOLAU- ALEXANDROIU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MIHAELA LOREDANA</w:t>
                  </w:r>
                </w:p>
              </w:tc>
            </w:tr>
            <w:tr w:rsidR="00716FBC" w:rsidRPr="00804F0C" w:rsidTr="00563E77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OCHEA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NELA IULIANA</w:t>
                  </w:r>
                </w:p>
              </w:tc>
            </w:tr>
            <w:tr w:rsidR="00716FBC" w:rsidRPr="00804F0C" w:rsidTr="00563E77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OSICEANU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PETRIA MITRAN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SORINA LUCIA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PLUGĂRESCU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MARIUS EMANUEL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PONEA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ADINA- GEORGETA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POPA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CRISTIAN DANIEL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POPESCU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CARMEN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POPESCU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CONSTANTIN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PREDA – POPESCU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MANUELA PAULA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RĂDULESCU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ANGELA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RĂESCU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MARIANA ALINA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RAICEA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SAMIL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AURORA IONELA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STÂNGĂ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EMILIA DENISA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ŞELEA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MIRCEA MUGUREL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ŞELEA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SANDA CAMELIA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SPIRIDON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ANA MARIA DANA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TOMESCU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MARIOARA CARMEN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TRIFĂNESCU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VALENTINA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TUDOR OLTEANU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ŢÂRLEA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MIRELA-CRISTINA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VÎLCULESCU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VIŞAN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ILIE SILVIU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ZĂVĂLAŞI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DOINA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ZULEANU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MIHAELA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</w:p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804F0C">
                    <w:rPr>
                      <w:b/>
                      <w:sz w:val="22"/>
                      <w:szCs w:val="22"/>
                      <w:lang w:val="es-MX"/>
                    </w:rPr>
                    <w:t>TRIBUNALUL DOLJ (din raza Curţii de Apel Craiova)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ANGHELINA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OLTEA PAULA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BĂRBULESCU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ADI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BĂRBUŢI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ADELA ILEANA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CAIMAC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 ADRIANA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CĂLINESCU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IRINA OLIVIA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CĂLUŞARU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CÎRSTEA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MARCU AURELIAN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COLCEAG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 IZABELA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COLŢAN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LOREDANA CRISTIANA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COMĂNESCU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 MANUELA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DIJMĂRESCU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 COSMIN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DINCULESCU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RALUCA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DINU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CLAUDIA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DOBRIN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RODICA MIHAELA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DRAGOMIR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LILIANA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FILIMON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FIRU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MARGA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GAȘPAR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RODICA STELUŢA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GAVRILĂ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MARIANA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GRECESCU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CRISTIAN MARIUS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GRECU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DORIN LUCIAN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HAREGA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CORNELIA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HARTMANN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 ROXANA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HARTMANN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TIBERIU IOAN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ILIE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MELANIA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ILIESCU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CRISTIAN NICOLAE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IVĂNUŞ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MONICA 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MACAMETE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ELENA CAMELIA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SIMONA-LUCIA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 MIHAELA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MARINESCU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 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MARUSCIAC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MIHAI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MINOIU - LICAN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RALUCA FLORIANA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MISCHIANU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 -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MITITELU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CĂTĂLIN CONSTANTIN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NEDELCU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MANUELA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NEGOIŢĂ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MIRELA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NICOLIŢĂ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LUIZA - DIANA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OTOVESCU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DANIEL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OŢEL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DANIEL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OŢEL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 MARIA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PĂTRU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PETCU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POPA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VIORICA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PREOTEASA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CARMEN 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PRICINĂ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CONSTANŢA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ROTARU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CARMEN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SANDU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ECATERINA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SCUMPIERIU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ALINA-MARIANA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SCURTU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JANA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SORBALĂ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RUSLANA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SPIRIDON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DOINA LILIANA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SPRÎNCEANĂ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STANCU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DANIEL FĂNEL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STĂNILĂ - DAN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VERGINICA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STOICULESCU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NATALIA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ŞAPCĂ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IONELA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TĂLPĂŞANU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LAVINIA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TIŢOIU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  <w:lang w:val="ro-RO"/>
                    </w:rPr>
                  </w:pPr>
                  <w:r w:rsidRPr="00804F0C">
                    <w:rPr>
                      <w:sz w:val="22"/>
                      <w:szCs w:val="22"/>
                      <w:lang w:val="ro-RO"/>
                    </w:rPr>
                    <w:t>ANDREEA CORNELIA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UDREA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LUMINITA LAURA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UNCHEAŞU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CECILIA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VĂRZARU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EUGENIA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VASILE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VALENTINA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VASILESCU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 - AURELIA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  <w:lang w:val="ro-RO"/>
                    </w:rPr>
                  </w:pPr>
                  <w:r w:rsidRPr="00804F0C">
                    <w:rPr>
                      <w:sz w:val="22"/>
                      <w:szCs w:val="22"/>
                    </w:rPr>
                    <w:t>V</w:t>
                  </w:r>
                  <w:r w:rsidRPr="00804F0C">
                    <w:rPr>
                      <w:sz w:val="22"/>
                      <w:szCs w:val="22"/>
                      <w:lang w:val="ro-RO"/>
                    </w:rPr>
                    <w:t>ÂRTOPEANU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MARIANA 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VESELIN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FLORIN CRISTIAN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VLAD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MARINELA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1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ZGLIMBEA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LIANA RAMONA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804F0C">
                    <w:rPr>
                      <w:b/>
                      <w:sz w:val="22"/>
                      <w:szCs w:val="22"/>
                      <w:lang w:val="es-MX"/>
                    </w:rPr>
                    <w:t>JUDECĂTORIA CRAIOVA ( din raza Tribunalului Dolj)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ALISA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BADEA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DANA ANDREEA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BĂDULESCU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AURELIAN GABRIEL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BĂLAN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LIDIA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BĂLAȘA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BÎRŢĂ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TATIANA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BICULESCU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LOTEE - MARIA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BIRĂU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 GABRIELA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BIVOLARU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MARILENA SIMONA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BÎSCĂ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CAMELIA ALINA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BONTEA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RALUCA OANA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BOTEA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 MIHAELA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BRATU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LAURA IRINA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BUDIANĂ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GEORGETA RALUCA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BUSUIOC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SIMONA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CAIAN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CORNEL GABRIEL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CIOBANU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MELANIA 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CIORA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GABRIELA 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CIUCĂ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TATIANA GEORGETA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CÎRLOGEA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ANGELICA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CRĂCIUN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ANDREEA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DANA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DINU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GIGI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DRĂGOI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CORINA FLORENTINA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DUDU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DUŢĂ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CĂTĂLINA MARIA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FIRAN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VERONICA VIOLETA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GHEALDÎR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ANISOARA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GOŞA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CONSTANTIN CĂTĂLIN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GRECU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smartTag w:uri="urn:schemas-microsoft-com:office:smarttags" w:element="place">
                    <w:r w:rsidRPr="00804F0C">
                      <w:rPr>
                        <w:sz w:val="22"/>
                        <w:szCs w:val="22"/>
                      </w:rPr>
                      <w:t>FLORIN</w:t>
                    </w:r>
                  </w:smartTag>
                  <w:r w:rsidRPr="00804F0C">
                    <w:rPr>
                      <w:sz w:val="22"/>
                      <w:szCs w:val="22"/>
                    </w:rPr>
                    <w:t xml:space="preserve"> MARIUS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GREJDEANU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AURELIA IRINA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GUŢESCU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NICOLETA VIORICA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LILEA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VALENTIN - CRISTIAN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COSMIN NICUŞOR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MĂRIUŢĂ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CLAUDIA CARMEN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MECLENEANU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MARIANA 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MITROI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RELI ROXANA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MOŢÎRLICHIE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LUMINIŢA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NEDELCEA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LAURA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ȚOLESCU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ILONA SILVIA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PĂDEANU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CĂTĂLINA PETRUŢA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PĂTRA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COSMIN-CLAUDIU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POPESCU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NICOLETA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PURCĂRESCU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CRISTINA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PUTERE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LEONTINA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RADU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CLAUDIA MIRELA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SECURE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EMILIA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NICOLESCU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ANDREEA MARIANA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SPIRIDONESCU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IOANA - NICOLETA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STOIAN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ELENA DANIELA</w:t>
                  </w:r>
                </w:p>
              </w:tc>
            </w:tr>
            <w:tr w:rsidR="00716FBC" w:rsidRPr="001E497F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1E497F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1E497F" w:rsidRDefault="00716FBC" w:rsidP="00563E77">
                  <w:pPr>
                    <w:rPr>
                      <w:sz w:val="22"/>
                      <w:szCs w:val="22"/>
                    </w:rPr>
                  </w:pPr>
                  <w:r w:rsidRPr="001E497F">
                    <w:rPr>
                      <w:sz w:val="22"/>
                      <w:szCs w:val="22"/>
                    </w:rPr>
                    <w:t xml:space="preserve">STROE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1E497F" w:rsidRDefault="00716FBC" w:rsidP="00563E77">
                  <w:pPr>
                    <w:rPr>
                      <w:sz w:val="22"/>
                      <w:szCs w:val="22"/>
                    </w:rPr>
                  </w:pPr>
                  <w:r w:rsidRPr="001E497F">
                    <w:rPr>
                      <w:sz w:val="22"/>
                      <w:szCs w:val="22"/>
                    </w:rPr>
                    <w:t>DOMNICA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ȘERBAN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OANA M ARIA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ŞTEFAN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DORINA ROXANA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TABACU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IOANA CĂTĂLINA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TROACĂ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RODICA MIHAELA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UNCHEAŞU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DUMITRU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VÎRLAN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VALERIA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VOINEA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MIRELA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ZGLIMBEA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ANA - ISABELA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2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ZORILĂ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ELENA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804F0C">
                    <w:rPr>
                      <w:b/>
                      <w:sz w:val="22"/>
                      <w:szCs w:val="22"/>
                      <w:lang w:val="es-MX"/>
                    </w:rPr>
                    <w:t>JUDECĂTORIA BĂILEŞTI ( din raza Tribunalului Dolj)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BELU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FLOAREA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CAIMAC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PETRIŞOR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CRĂCIUNESCU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MARIANA DANIELA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DURAC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AURELIA DORINA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POENARU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VALENTINA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ŞERBAN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</w:p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</w:p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804F0C">
                    <w:rPr>
                      <w:b/>
                      <w:sz w:val="22"/>
                      <w:szCs w:val="22"/>
                      <w:lang w:val="es-MX"/>
                    </w:rPr>
                    <w:t>JUDECĂTORIA FILIAŞI ( din raza Tribunalului Dolj)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5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CINCĂ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MIHAELA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5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MITRU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MARCEL TEODOR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5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NEAMŢU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VIORICA ŞTEFANIA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5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TUDOSIE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DENISA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804F0C">
                    <w:rPr>
                      <w:b/>
                      <w:sz w:val="22"/>
                      <w:szCs w:val="22"/>
                      <w:lang w:val="es-MX"/>
                    </w:rPr>
                    <w:t>JUDECĂTORIA SEGARCEA ( din raza Tribunalului Dolj)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7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BICĂ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ALEXANDRA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7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FLOREA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RADU MIHAI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804F0C">
                    <w:rPr>
                      <w:b/>
                      <w:sz w:val="22"/>
                      <w:szCs w:val="22"/>
                      <w:lang w:val="es-MX"/>
                    </w:rPr>
                    <w:t>JUDECĂTORIA CALAFAT ( din raza Tribunalului Dolj)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04F0C">
                    <w:rPr>
                      <w:b/>
                      <w:sz w:val="22"/>
                      <w:szCs w:val="22"/>
                    </w:rPr>
                    <w:t>Crt</w:t>
                  </w:r>
                  <w:proofErr w:type="spellEnd"/>
                  <w:r w:rsidRPr="00804F0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NUME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b/>
                      <w:sz w:val="22"/>
                      <w:szCs w:val="22"/>
                    </w:rPr>
                  </w:pPr>
                  <w:r w:rsidRPr="00804F0C">
                    <w:rPr>
                      <w:b/>
                      <w:sz w:val="22"/>
                      <w:szCs w:val="22"/>
                    </w:rPr>
                    <w:t>PRENUME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9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 xml:space="preserve">BUȚU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JEANIN MARIAN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9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COSTACHE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GHEORGHIȚĂ - AURELIA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9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STĂNCULESCU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CĂTĂLIN NICOLAE</w:t>
                  </w:r>
                </w:p>
              </w:tc>
            </w:tr>
            <w:tr w:rsidR="00716FBC" w:rsidRPr="00804F0C" w:rsidTr="00563E77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716FBC">
                  <w:pPr>
                    <w:numPr>
                      <w:ilvl w:val="0"/>
                      <w:numId w:val="19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STOENESCU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6FBC" w:rsidRPr="00804F0C" w:rsidRDefault="00716FBC" w:rsidP="00563E77">
                  <w:pPr>
                    <w:rPr>
                      <w:sz w:val="22"/>
                      <w:szCs w:val="22"/>
                    </w:rPr>
                  </w:pPr>
                  <w:r w:rsidRPr="00804F0C">
                    <w:rPr>
                      <w:sz w:val="22"/>
                      <w:szCs w:val="22"/>
                    </w:rPr>
                    <w:t>DORINA</w:t>
                  </w:r>
                </w:p>
              </w:tc>
            </w:tr>
          </w:tbl>
          <w:p w:rsidR="00716FBC" w:rsidRPr="00E50E8E" w:rsidRDefault="00716FBC" w:rsidP="00563E77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A81342">
              <w:rPr>
                <w:b/>
                <w:sz w:val="22"/>
                <w:szCs w:val="22"/>
                <w:lang w:val="es-MX"/>
              </w:rPr>
              <w:lastRenderedPageBreak/>
              <w:t>TRIBUNALUL MEHEDINŢI (din raza Curţii de Apel Craiova)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proofErr w:type="spellStart"/>
            <w:r w:rsidRPr="00A81342">
              <w:rPr>
                <w:b/>
                <w:sz w:val="22"/>
                <w:szCs w:val="22"/>
              </w:rPr>
              <w:t>Nr</w:t>
            </w:r>
            <w:proofErr w:type="spellEnd"/>
            <w:r w:rsidRPr="00A8134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81342">
              <w:rPr>
                <w:b/>
                <w:sz w:val="22"/>
                <w:szCs w:val="22"/>
              </w:rPr>
              <w:t>Crt</w:t>
            </w:r>
            <w:proofErr w:type="spellEnd"/>
            <w:r w:rsidRPr="00A813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PRENUME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ACSINTE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MIHAI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BARBU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ADELA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BĂLUŢĂ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CLARA DANIELA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BĂRBĂNŢAN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LUCIA CODRUTA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BEJINARU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FLORICA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BIRAU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MONICA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MAGDALENA-LUCIA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BRANDIBUR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CLAUDIU-TAVI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BURTEA (IANCU)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CRISTINA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CĂPITĂNESCU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NICOLETA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CIOCLOV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 EUGEN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AMALIA CECILIA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CURELEA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CURELEA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RUXANDRA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VICTORIA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CAMELIA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AURORA</w:t>
                </w:r>
              </w:smartTag>
            </w:smartTag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CLAUDIU DANIEL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IORDACHE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MARIANA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MIHĂIŢĂ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AURORA IOANA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MUDAVA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NARCISA MIHAELA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NEGREANU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9E2FDC">
                  <w:rPr>
                    <w:sz w:val="22"/>
                    <w:szCs w:val="22"/>
                  </w:rPr>
                  <w:t>VICTORIA</w:t>
                </w:r>
              </w:smartTag>
            </w:smartTag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OLARU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CARMEN MIHAELA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CORNELIU</w:t>
            </w:r>
            <w:r>
              <w:rPr>
                <w:sz w:val="22"/>
                <w:szCs w:val="22"/>
              </w:rPr>
              <w:t xml:space="preserve"> BOGDAN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CORNELIU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NOREL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VICTORIA CERASELA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SFINTESCU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LILIANA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 COSMIN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TUDOR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EUGENIA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ROMICĂ GEORGE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CORADO ADRIAN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GABRIELA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ZAHARIA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ZAHARIA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CRISTINEL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ZOICAN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DANIELA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ZOICAN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DORINEL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ZOICAN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CAMELIA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  <w:lang w:val="es-MX"/>
              </w:rPr>
            </w:pP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A81342">
              <w:rPr>
                <w:b/>
                <w:sz w:val="22"/>
                <w:szCs w:val="22"/>
                <w:lang w:val="es-MX"/>
              </w:rPr>
              <w:t>JUDECĂTORIA DROBETA - TURNU SEVERIN (din raza Tribunalului Mehedinţi)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proofErr w:type="spellStart"/>
            <w:r w:rsidRPr="00A81342">
              <w:rPr>
                <w:b/>
                <w:sz w:val="22"/>
                <w:szCs w:val="22"/>
              </w:rPr>
              <w:t>Nr</w:t>
            </w:r>
            <w:proofErr w:type="spellEnd"/>
            <w:r w:rsidRPr="00A8134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81342">
              <w:rPr>
                <w:b/>
                <w:sz w:val="22"/>
                <w:szCs w:val="22"/>
              </w:rPr>
              <w:t>Crt</w:t>
            </w:r>
            <w:proofErr w:type="spellEnd"/>
            <w:r w:rsidRPr="00A813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PRENUME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BUICEA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 MARIAN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BUICEA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VIOLETA MARIANA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CAMENIŢA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COJOCARU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ANDRA 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ALINA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DUŢULESCU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GHIMPĂU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ALIN -MIHAIL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MARICICA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MITUCĂ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MARIA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PETCOIU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CĂTĂLINA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 GĂLETUŞE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FLORINA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LIANA CRISTINA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STĂNCIOIU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GABRIEL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URSULEAN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ALEXANDRU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VĂETUŞ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CAMELIA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  <w:lang w:val="es-MX"/>
              </w:rPr>
            </w:pPr>
          </w:p>
        </w:tc>
      </w:tr>
      <w:tr w:rsidR="00716FBC" w:rsidRPr="00B56BD4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B56BD4" w:rsidRDefault="00716FBC" w:rsidP="00563E77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56BD4">
              <w:rPr>
                <w:b/>
                <w:sz w:val="22"/>
                <w:szCs w:val="22"/>
                <w:lang w:val="it-IT"/>
              </w:rPr>
              <w:t>JUDECĂTORIA STREHAIA (din raza Tribunalului Mehedinţi)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proofErr w:type="spellStart"/>
            <w:r w:rsidRPr="00A81342">
              <w:rPr>
                <w:b/>
                <w:sz w:val="22"/>
                <w:szCs w:val="22"/>
              </w:rPr>
              <w:t>Nr</w:t>
            </w:r>
            <w:proofErr w:type="spellEnd"/>
            <w:r w:rsidRPr="00A8134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81342">
              <w:rPr>
                <w:b/>
                <w:sz w:val="22"/>
                <w:szCs w:val="22"/>
              </w:rPr>
              <w:t>Crt</w:t>
            </w:r>
            <w:proofErr w:type="spellEnd"/>
            <w:r w:rsidRPr="00A813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PRENUME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FOCULESCU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CORINA ALINA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ANCA ANAMARIA  </w:t>
            </w:r>
            <w:r w:rsidRPr="00632094">
              <w:rPr>
                <w:color w:val="FFFFFF"/>
                <w:sz w:val="16"/>
                <w:szCs w:val="16"/>
              </w:rPr>
              <w:t xml:space="preserve">cu 15.07.2019 </w:t>
            </w:r>
            <w:proofErr w:type="spellStart"/>
            <w:r w:rsidRPr="00632094">
              <w:rPr>
                <w:color w:val="FFFFFF"/>
                <w:sz w:val="16"/>
                <w:szCs w:val="16"/>
              </w:rPr>
              <w:t>pleacă</w:t>
            </w:r>
            <w:proofErr w:type="spellEnd"/>
            <w:r w:rsidRPr="00632094">
              <w:rPr>
                <w:color w:val="FFFFFF"/>
                <w:sz w:val="16"/>
                <w:szCs w:val="16"/>
              </w:rPr>
              <w:t xml:space="preserve"> art 51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SLĂVULETE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RAMONA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VARZARU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 w:rsidRPr="009E2FDC">
              <w:rPr>
                <w:sz w:val="22"/>
                <w:szCs w:val="22"/>
              </w:rPr>
              <w:t>SORINEL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b/>
                <w:sz w:val="22"/>
                <w:szCs w:val="22"/>
              </w:rPr>
            </w:pPr>
          </w:p>
          <w:p w:rsidR="00716FBC" w:rsidRDefault="00716FBC" w:rsidP="00563E77">
            <w:pPr>
              <w:rPr>
                <w:b/>
                <w:sz w:val="22"/>
                <w:szCs w:val="22"/>
              </w:rPr>
            </w:pPr>
          </w:p>
          <w:p w:rsidR="00716FBC" w:rsidRDefault="00716FBC" w:rsidP="00563E77">
            <w:pPr>
              <w:rPr>
                <w:b/>
                <w:sz w:val="22"/>
                <w:szCs w:val="22"/>
              </w:rPr>
            </w:pPr>
          </w:p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A81342">
              <w:rPr>
                <w:b/>
                <w:sz w:val="22"/>
                <w:szCs w:val="22"/>
                <w:lang w:val="es-MX"/>
              </w:rPr>
              <w:t>JUDECĂTORIA BAIA DE ARAMĂ (din raza Tribunalului Mehedinţi)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proofErr w:type="spellStart"/>
            <w:r w:rsidRPr="00A81342">
              <w:rPr>
                <w:b/>
                <w:sz w:val="22"/>
                <w:szCs w:val="22"/>
              </w:rPr>
              <w:t>Nr</w:t>
            </w:r>
            <w:proofErr w:type="spellEnd"/>
            <w:r w:rsidRPr="00A8134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81342">
              <w:rPr>
                <w:b/>
                <w:sz w:val="22"/>
                <w:szCs w:val="22"/>
              </w:rPr>
              <w:t>Crt</w:t>
            </w:r>
            <w:proofErr w:type="spellEnd"/>
            <w:r w:rsidRPr="00A813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PRENUME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MUŞUROI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RALUCA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vAlign w:val="bottom"/>
          </w:tcPr>
          <w:p w:rsidR="00716FBC" w:rsidRPr="009E2FDC" w:rsidRDefault="00716FBC" w:rsidP="00563E77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A81342">
              <w:rPr>
                <w:b/>
                <w:sz w:val="22"/>
                <w:szCs w:val="22"/>
                <w:lang w:val="es-MX"/>
              </w:rPr>
              <w:t>JUDECĂTORIA ORŞOVA (din raza Tribunalului Mehedinţi)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proofErr w:type="spellStart"/>
            <w:r w:rsidRPr="00A81342">
              <w:rPr>
                <w:b/>
                <w:sz w:val="22"/>
                <w:szCs w:val="22"/>
              </w:rPr>
              <w:t>Nr</w:t>
            </w:r>
            <w:proofErr w:type="spellEnd"/>
            <w:r w:rsidRPr="00A8134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81342">
              <w:rPr>
                <w:b/>
                <w:sz w:val="22"/>
                <w:szCs w:val="22"/>
              </w:rPr>
              <w:t>Crt</w:t>
            </w:r>
            <w:proofErr w:type="spellEnd"/>
            <w:r w:rsidRPr="00A813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PRENUME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 ELISABETA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DRĂGHICI OPREAN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FLORENŢA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6FBC" w:rsidRPr="00A81342" w:rsidRDefault="00716FBC" w:rsidP="00563E7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A81342">
              <w:rPr>
                <w:b/>
                <w:sz w:val="22"/>
                <w:szCs w:val="22"/>
                <w:lang w:val="es-MX"/>
              </w:rPr>
              <w:t>JUDECĂTORIA VÂNJU MARE (din raza Tribunalului Mehedinţi)</w:t>
            </w:r>
          </w:p>
        </w:tc>
      </w:tr>
      <w:tr w:rsidR="00716FBC" w:rsidRPr="00A81342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proofErr w:type="spellStart"/>
            <w:r w:rsidRPr="00A81342">
              <w:rPr>
                <w:b/>
                <w:sz w:val="22"/>
                <w:szCs w:val="22"/>
              </w:rPr>
              <w:t>Nr</w:t>
            </w:r>
            <w:proofErr w:type="spellEnd"/>
            <w:r w:rsidRPr="00A8134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81342">
              <w:rPr>
                <w:b/>
                <w:sz w:val="22"/>
                <w:szCs w:val="22"/>
              </w:rPr>
              <w:t>Crt</w:t>
            </w:r>
            <w:proofErr w:type="spellEnd"/>
            <w:r w:rsidRPr="00A813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6FBC" w:rsidRPr="00A81342" w:rsidRDefault="00716FBC" w:rsidP="00563E77">
            <w:pPr>
              <w:rPr>
                <w:b/>
                <w:sz w:val="22"/>
                <w:szCs w:val="22"/>
              </w:rPr>
            </w:pPr>
            <w:r w:rsidRPr="00A81342">
              <w:rPr>
                <w:b/>
                <w:sz w:val="22"/>
                <w:szCs w:val="22"/>
              </w:rPr>
              <w:t>PRENUME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AVRĂMESCU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OTILIA MARINELA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CEAUŞU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LAVINIA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</w:t>
            </w:r>
          </w:p>
        </w:tc>
      </w:tr>
      <w:tr w:rsidR="00716FBC" w:rsidRPr="009E2FDC" w:rsidTr="00563E77">
        <w:trPr>
          <w:gridAfter w:val="1"/>
          <w:wAfter w:w="216" w:type="dxa"/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Pr="009E2FDC" w:rsidRDefault="00716FBC" w:rsidP="00716FBC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STREINU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BC" w:rsidRDefault="00716FBC" w:rsidP="0056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GRUIA – TEODOR</w:t>
            </w:r>
          </w:p>
        </w:tc>
      </w:tr>
    </w:tbl>
    <w:p w:rsidR="00716FBC" w:rsidRPr="00321257" w:rsidRDefault="00716FBC" w:rsidP="00716FBC">
      <w:pPr>
        <w:rPr>
          <w:sz w:val="22"/>
          <w:szCs w:val="22"/>
          <w:lang w:val="ro-RO"/>
        </w:rPr>
      </w:pPr>
    </w:p>
    <w:p w:rsidR="00716FBC" w:rsidRDefault="00716FBC" w:rsidP="00716FBC">
      <w:pPr>
        <w:jc w:val="center"/>
        <w:rPr>
          <w:b/>
          <w:sz w:val="22"/>
          <w:szCs w:val="22"/>
          <w:lang w:val="es-MX"/>
        </w:rPr>
      </w:pPr>
    </w:p>
    <w:p w:rsidR="00716FBC" w:rsidRDefault="00716FBC" w:rsidP="00716FBC">
      <w:pPr>
        <w:jc w:val="center"/>
        <w:rPr>
          <w:b/>
          <w:sz w:val="22"/>
          <w:szCs w:val="22"/>
          <w:lang w:val="es-MX"/>
        </w:rPr>
      </w:pPr>
    </w:p>
    <w:p w:rsidR="00716FBC" w:rsidRDefault="00716FBC" w:rsidP="00716FBC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TRIBUNALUL GORJ ( din raza Curţii de Apel Craiova)</w:t>
      </w:r>
    </w:p>
    <w:tbl>
      <w:tblPr>
        <w:tblW w:w="9281" w:type="dxa"/>
        <w:tblLook w:val="04A0" w:firstRow="1" w:lastRow="0" w:firstColumn="1" w:lastColumn="0" w:noHBand="0" w:noVBand="1"/>
      </w:tblPr>
      <w:tblGrid>
        <w:gridCol w:w="1105"/>
        <w:gridCol w:w="3867"/>
        <w:gridCol w:w="4309"/>
      </w:tblGrid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BĂDIŢA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NICOLETA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AMALIA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BERCULESCU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LUMINIŢA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BOCŞAN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DUMITRU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BOLOVAN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BUDAN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NICOLETA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DOGARU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GEANINA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DOGARU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EFTENOIU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GHEORGHITA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FĂRCĂŞANU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REMUS GHEORGHE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LUPULESCU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 PETRIŞOR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MĂLĂESCU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RUXANDRA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MORIE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ANDA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MOŢA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MOŢA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CRISTINA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IONELA LUISA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NĂNESCU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ROZALIA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NICOLCESCU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 DORIN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PĂCURARU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PENA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 CRISTINA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NICOLETA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OTILIA CESARINA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RALUCA ELENA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PUIANU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MINODORA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PULBERE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RĂDOI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SARCINĂ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SEMENESCU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OCTAVIAN COSMIN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SIMION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CLAUDIA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SIMINA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SURDOIU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STEGARU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ELENA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ELENA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SURDOIU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TĂTĂROIU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IOANA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TITERLEA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DANIELA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TÎLVESCU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ANTOANETA-LOTICA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TUFAN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BIANCA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TUDORESCU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VĂTAVU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VENCZEL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</w:t>
            </w: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TÎRGU JIU ( din raza Tribunalului Gorj)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CAMBREA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MARILENA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CARANDA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LOREDANA  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CĂPRĂRIN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CÎMPEANU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 ANA 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CRUCERU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 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PETRUŢA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ADINA-DANA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MĂRGULESCU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EMIL-CLAUDIU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DANIELA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NIŢU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NICOLETA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PĂTRULESCU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PETRESCU-ERIŢĂ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ADINA-DANA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JANETA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 BOGDAN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POPESCU-BEJAT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RETEZANU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ALINA-MIHAELA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ROIBU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 RUXANDRA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STAMATESCU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 ANDREI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MIRELA-ALEXANDRA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FELICIA ALINA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VITEJANU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 DANIELA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VĂTAFU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7" w:type="dxa"/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9" w:type="dxa"/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JUDECĂTORIA TÂRGU CĂRBUNEŞTI ( din </w:t>
            </w:r>
            <w:proofErr w:type="spellStart"/>
            <w:r>
              <w:rPr>
                <w:b/>
                <w:sz w:val="22"/>
                <w:szCs w:val="22"/>
              </w:rPr>
              <w:t>raza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Tribunalului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Gorj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ARGINTARU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ADRIANA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LIAO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MERIŞESCU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MIHAELA-CARMEN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POPA-HAIDA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 CRISTINA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MERIŞESCU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STURZU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noWrap/>
            <w:vAlign w:val="bottom"/>
          </w:tcPr>
          <w:p w:rsidR="00716FBC" w:rsidRDefault="00716F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7" w:type="dxa"/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9" w:type="dxa"/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NOVACI ( din raza Tribunalului Gorj)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GÎRLEANU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ADRIAN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DAFINESCU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HÎRŞOVOIU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 DAN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MOTRU ( din raza Tribunalului Gorj)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ALDULESCU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BĂDOIU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DANIELA-CARMEN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BĂDOIU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EUGENIA ŞTEFANIA</w:t>
            </w:r>
          </w:p>
        </w:tc>
      </w:tr>
      <w:tr w:rsidR="00716FBC" w:rsidTr="00716FBC">
        <w:trPr>
          <w:trHeight w:val="117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</w:p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TRIBUNALUL OLT ( din raza Curţii de Apel Craiova)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ARABELEA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FĂNEL GABRIEL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BUSUIOC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LUMINIŢA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COLAN (RIZA)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 CONSTANȚA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COTOI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VIORICA MIRELA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DUCHI -PRETORIAN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PAULICĂ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GHEŢU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GIOROCEANU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ALINA-MIHAELA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MEŞINĂ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NUŢI FLORENTINA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PETCAN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ROMEO-IULIAN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PIŢU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MARIN-CONSTANTIN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SAMOILESCU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SAVU (DUMITRAŞCU)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IULIANA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SMARANDA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SOARE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NICOLETA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FLORENTINA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COSMIN IONEL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VĂDUVA (MATEESCU)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VALENTINA</w:t>
            </w: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</w:p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SLATINA ( din raza Tribunalului Olt)</w:t>
            </w:r>
          </w:p>
        </w:tc>
      </w:tr>
      <w:tr w:rsidR="00716FBC" w:rsidTr="00716FBC">
        <w:trPr>
          <w:trHeight w:val="41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BUGIULESCU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CHIRCUŞI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CĂTĂLIN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MIOARA MARIANA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CISMARU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- DIANA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CREȚU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DIANA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CURIMAN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RODICA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ENACHE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 IONICA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CRISTINA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COSMIN IULIAN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LIXANDRU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LIXANDRU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MANOLOIU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 - COSMIN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MELEANCĂ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MOGOŞANU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LUIZA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FLORINA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RĂDULESCU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STAMATOIU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PETRONELA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STĂNILĂ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</w:tcPr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</w:p>
          <w:p w:rsidR="00716FBC" w:rsidRDefault="00716FBC">
            <w:pPr>
              <w:jc w:val="center"/>
              <w:rPr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CARACAL ( din raza Tribunalului Olt)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DINU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IONUŢ ALEX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GĂLETAN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 AUGISTINA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MIHAELA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GROZĂVESCU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MIU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MĂCEŞEANU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 CRISTINEL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PĂNOIU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 LIVIU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STOICEA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ZENOVIA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6FBC" w:rsidRDefault="00716FBC">
            <w:pPr>
              <w:rPr>
                <w:sz w:val="22"/>
                <w:szCs w:val="22"/>
                <w:highlight w:val="yellow"/>
                <w:lang w:val="es-MX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CORABIA ( din raza Tribunalului Olt)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CIOBOATĂ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MIRELA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MARIANA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noWrap/>
            <w:vAlign w:val="bottom"/>
          </w:tcPr>
          <w:p w:rsidR="00716FBC" w:rsidRDefault="00716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76" w:type="dxa"/>
            <w:gridSpan w:val="2"/>
            <w:noWrap/>
            <w:vAlign w:val="bottom"/>
          </w:tcPr>
          <w:p w:rsidR="00716FBC" w:rsidRDefault="00716FBC">
            <w:pPr>
              <w:rPr>
                <w:b/>
                <w:sz w:val="22"/>
                <w:szCs w:val="22"/>
                <w:lang w:val="es-MX"/>
              </w:rPr>
            </w:pPr>
          </w:p>
        </w:tc>
      </w:tr>
      <w:tr w:rsidR="00716FBC" w:rsidTr="00716FBC">
        <w:trPr>
          <w:trHeight w:val="282"/>
        </w:trPr>
        <w:tc>
          <w:tcPr>
            <w:tcW w:w="9281" w:type="dxa"/>
            <w:gridSpan w:val="3"/>
            <w:noWrap/>
            <w:vAlign w:val="bottom"/>
            <w:hideMark/>
          </w:tcPr>
          <w:p w:rsidR="00716FBC" w:rsidRDefault="00716FBC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JUDECĂTORIA BALŞ ( din raza Tribunalului Olt)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16FBC" w:rsidRDefault="00716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BĂLAN (BRĂCĂCESCU)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AURORA- LOREDANA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 LUCIAN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IGNAT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LEONTE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PĂUN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DANIEL</w:t>
            </w:r>
          </w:p>
        </w:tc>
      </w:tr>
      <w:tr w:rsidR="00716FBC" w:rsidTr="00716FBC">
        <w:trPr>
          <w:trHeight w:val="28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BC" w:rsidRDefault="00716FB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TĂNĂSESCU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FBC" w:rsidRDefault="0071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CATERINA</w:t>
            </w:r>
          </w:p>
        </w:tc>
      </w:tr>
    </w:tbl>
    <w:p w:rsidR="00716FBC" w:rsidRDefault="00716FBC" w:rsidP="00716FBC">
      <w:pPr>
        <w:rPr>
          <w:sz w:val="22"/>
          <w:szCs w:val="22"/>
          <w:highlight w:val="yellow"/>
          <w:lang w:val="ro-RO"/>
        </w:rPr>
      </w:pPr>
    </w:p>
    <w:p w:rsidR="005266FB" w:rsidRDefault="005266FB"/>
    <w:sectPr w:rsidR="0052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73FA"/>
    <w:multiLevelType w:val="hybridMultilevel"/>
    <w:tmpl w:val="8910A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E71AF5"/>
    <w:multiLevelType w:val="hybridMultilevel"/>
    <w:tmpl w:val="317A6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FE4F2E"/>
    <w:multiLevelType w:val="hybridMultilevel"/>
    <w:tmpl w:val="3E4E9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00467D"/>
    <w:multiLevelType w:val="hybridMultilevel"/>
    <w:tmpl w:val="79E0F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E4F"/>
    <w:multiLevelType w:val="hybridMultilevel"/>
    <w:tmpl w:val="B4384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9B3E64"/>
    <w:multiLevelType w:val="hybridMultilevel"/>
    <w:tmpl w:val="84260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01266"/>
    <w:multiLevelType w:val="hybridMultilevel"/>
    <w:tmpl w:val="4898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F267A0"/>
    <w:multiLevelType w:val="hybridMultilevel"/>
    <w:tmpl w:val="F3908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E3E54"/>
    <w:multiLevelType w:val="hybridMultilevel"/>
    <w:tmpl w:val="C8982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57A13"/>
    <w:multiLevelType w:val="hybridMultilevel"/>
    <w:tmpl w:val="9ECA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E9328D"/>
    <w:multiLevelType w:val="hybridMultilevel"/>
    <w:tmpl w:val="8280C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07418"/>
    <w:multiLevelType w:val="hybridMultilevel"/>
    <w:tmpl w:val="7A22D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C359E2"/>
    <w:multiLevelType w:val="hybridMultilevel"/>
    <w:tmpl w:val="9E384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017AFA"/>
    <w:multiLevelType w:val="hybridMultilevel"/>
    <w:tmpl w:val="5C4C6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CD6FE3"/>
    <w:multiLevelType w:val="hybridMultilevel"/>
    <w:tmpl w:val="61B0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D15005"/>
    <w:multiLevelType w:val="hybridMultilevel"/>
    <w:tmpl w:val="5E1E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307428"/>
    <w:multiLevelType w:val="hybridMultilevel"/>
    <w:tmpl w:val="F3B04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636B81"/>
    <w:multiLevelType w:val="hybridMultilevel"/>
    <w:tmpl w:val="858CB85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495ACB"/>
    <w:multiLevelType w:val="hybridMultilevel"/>
    <w:tmpl w:val="47E21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6D2D0B"/>
    <w:multiLevelType w:val="hybridMultilevel"/>
    <w:tmpl w:val="CB4E1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40F68"/>
    <w:multiLevelType w:val="hybridMultilevel"/>
    <w:tmpl w:val="47E21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7D73350"/>
    <w:multiLevelType w:val="hybridMultilevel"/>
    <w:tmpl w:val="0862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74916"/>
    <w:multiLevelType w:val="hybridMultilevel"/>
    <w:tmpl w:val="23BE9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1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19"/>
  </w:num>
  <w:num w:numId="21">
    <w:abstractNumId w:val="5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1"/>
    <w:rsid w:val="00334B35"/>
    <w:rsid w:val="003747A8"/>
    <w:rsid w:val="00464078"/>
    <w:rsid w:val="004A1AD9"/>
    <w:rsid w:val="005266FB"/>
    <w:rsid w:val="005E6D08"/>
    <w:rsid w:val="00667A57"/>
    <w:rsid w:val="00691628"/>
    <w:rsid w:val="006D198C"/>
    <w:rsid w:val="00716FBC"/>
    <w:rsid w:val="00C26B9C"/>
    <w:rsid w:val="00E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3139-F241-432A-9614-807F98D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6F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F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1762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Giorgiana, IONESCU</dc:creator>
  <cp:keywords/>
  <dc:description/>
  <cp:lastModifiedBy>Flori, CONSTANTIN</cp:lastModifiedBy>
  <cp:revision>3</cp:revision>
  <cp:lastPrinted>2019-07-11T08:13:00Z</cp:lastPrinted>
  <dcterms:created xsi:type="dcterms:W3CDTF">2019-07-11T08:12:00Z</dcterms:created>
  <dcterms:modified xsi:type="dcterms:W3CDTF">2019-07-11T08:15:00Z</dcterms:modified>
</cp:coreProperties>
</file>